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AE279" w14:textId="3E5D01C5" w:rsidR="006C1E72" w:rsidRPr="00C708B9" w:rsidRDefault="001062BC" w:rsidP="001062BC">
      <w:pPr>
        <w:pStyle w:val="Corpodetexto"/>
        <w:jc w:val="center"/>
        <w:rPr>
          <w:rFonts w:ascii="Tahoma" w:hAnsi="Tahoma" w:cs="Tahoma"/>
          <w:b/>
          <w:bCs/>
          <w:sz w:val="28"/>
          <w:szCs w:val="28"/>
        </w:rPr>
      </w:pPr>
      <w:r w:rsidRPr="00C708B9">
        <w:rPr>
          <w:rFonts w:ascii="Tahoma" w:hAnsi="Tahoma" w:cs="Tahoma"/>
          <w:b/>
          <w:bCs/>
          <w:sz w:val="28"/>
          <w:szCs w:val="28"/>
        </w:rPr>
        <w:t>PLANO DE CURSO</w:t>
      </w:r>
    </w:p>
    <w:p w14:paraId="774EF25A" w14:textId="6FDEAC50" w:rsidR="006C1E72" w:rsidRPr="00C708B9" w:rsidRDefault="006C1E72">
      <w:pPr>
        <w:pStyle w:val="Corpodetexto"/>
        <w:spacing w:before="42"/>
        <w:rPr>
          <w:rFonts w:ascii="Tahoma" w:hAnsi="Tahoma" w:cs="Tahoma"/>
        </w:rPr>
      </w:pPr>
    </w:p>
    <w:tbl>
      <w:tblPr>
        <w:tblStyle w:val="TableNormal"/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2"/>
      </w:tblGrid>
      <w:tr w:rsidR="006C1E72" w:rsidRPr="00C708B9" w14:paraId="651E9FD6" w14:textId="77777777">
        <w:trPr>
          <w:trHeight w:val="428"/>
        </w:trPr>
        <w:tc>
          <w:tcPr>
            <w:tcW w:w="9362" w:type="dxa"/>
            <w:shd w:val="clear" w:color="auto" w:fill="F3F3F3"/>
          </w:tcPr>
          <w:p w14:paraId="2AB461F4" w14:textId="77777777" w:rsidR="006C1E72" w:rsidRPr="00C708B9" w:rsidRDefault="00000000">
            <w:pPr>
              <w:pStyle w:val="TableParagraph"/>
              <w:rPr>
                <w:rFonts w:ascii="Tahoma" w:hAnsi="Tahoma" w:cs="Tahoma"/>
                <w:b/>
                <w:bCs/>
                <w:sz w:val="20"/>
              </w:rPr>
            </w:pPr>
            <w:r w:rsidRPr="00C708B9">
              <w:rPr>
                <w:rFonts w:ascii="Tahoma" w:hAnsi="Tahoma" w:cs="Tahoma"/>
                <w:b/>
                <w:bCs/>
                <w:spacing w:val="-2"/>
                <w:sz w:val="20"/>
              </w:rPr>
              <w:t>CURSO</w:t>
            </w:r>
          </w:p>
        </w:tc>
      </w:tr>
      <w:tr w:rsidR="006C1E72" w:rsidRPr="00C708B9" w14:paraId="4842AA9A" w14:textId="77777777">
        <w:trPr>
          <w:trHeight w:val="431"/>
        </w:trPr>
        <w:tc>
          <w:tcPr>
            <w:tcW w:w="9362" w:type="dxa"/>
          </w:tcPr>
          <w:p w14:paraId="62E6B88B" w14:textId="33C1363A" w:rsidR="006C1E72" w:rsidRPr="006137A3" w:rsidRDefault="00E506D1">
            <w:pPr>
              <w:pStyle w:val="TableParagraph"/>
              <w:spacing w:before="98"/>
              <w:rPr>
                <w:rFonts w:ascii="Tahoma" w:hAnsi="Tahoma" w:cs="Tahoma"/>
                <w:i/>
                <w:iCs/>
                <w:sz w:val="20"/>
              </w:rPr>
            </w:pPr>
            <w:r w:rsidRPr="006137A3">
              <w:rPr>
                <w:rFonts w:ascii="Tahoma" w:hAnsi="Tahoma" w:cs="Tahoma"/>
                <w:i/>
                <w:iCs/>
                <w:sz w:val="20"/>
              </w:rPr>
              <w:t>Informe o nome ou o tema do curso</w:t>
            </w:r>
          </w:p>
        </w:tc>
      </w:tr>
    </w:tbl>
    <w:p w14:paraId="74B6332B" w14:textId="77777777" w:rsidR="006C1E72" w:rsidRDefault="006C1E72">
      <w:pPr>
        <w:pStyle w:val="Corpodetexto"/>
        <w:spacing w:before="3"/>
        <w:rPr>
          <w:rFonts w:ascii="Tahoma" w:hAnsi="Tahoma" w:cs="Tahoma"/>
        </w:rPr>
      </w:pPr>
    </w:p>
    <w:tbl>
      <w:tblPr>
        <w:tblStyle w:val="TableNormal"/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7"/>
      </w:tblGrid>
      <w:tr w:rsidR="001C3AC7" w:rsidRPr="00A5309B" w14:paraId="451BA55C" w14:textId="77777777" w:rsidTr="00B34244">
        <w:trPr>
          <w:trHeight w:val="428"/>
        </w:trPr>
        <w:tc>
          <w:tcPr>
            <w:tcW w:w="9367" w:type="dxa"/>
            <w:shd w:val="clear" w:color="auto" w:fill="F3F3F3"/>
          </w:tcPr>
          <w:p w14:paraId="18746A38" w14:textId="77777777" w:rsidR="001C3AC7" w:rsidRPr="00A5309B" w:rsidRDefault="001C3AC7" w:rsidP="00B34244">
            <w:pPr>
              <w:pStyle w:val="TableParagrap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5309B">
              <w:rPr>
                <w:rFonts w:ascii="Tahoma" w:hAnsi="Tahoma" w:cs="Tahoma"/>
                <w:b/>
                <w:bCs/>
                <w:sz w:val="20"/>
                <w:szCs w:val="20"/>
              </w:rPr>
              <w:t>MODALIDADE</w:t>
            </w:r>
          </w:p>
        </w:tc>
      </w:tr>
      <w:tr w:rsidR="001C3AC7" w:rsidRPr="001A3A46" w14:paraId="2D1A0FEC" w14:textId="77777777" w:rsidTr="00B34244">
        <w:trPr>
          <w:trHeight w:val="431"/>
        </w:trPr>
        <w:tc>
          <w:tcPr>
            <w:tcW w:w="9367" w:type="dxa"/>
          </w:tcPr>
          <w:p w14:paraId="50A38B0B" w14:textId="77777777" w:rsidR="001C3AC7" w:rsidRPr="001A3A46" w:rsidRDefault="001C3AC7" w:rsidP="00B34244">
            <w:pPr>
              <w:pStyle w:val="TableParagraph"/>
              <w:spacing w:before="98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Informe o formato das atividades: presencial, Educação a Distância (EaD), hídbrido (EaD + presencial)</w:t>
            </w:r>
          </w:p>
        </w:tc>
      </w:tr>
    </w:tbl>
    <w:p w14:paraId="6D0CA074" w14:textId="77777777" w:rsidR="001C3AC7" w:rsidRPr="00C708B9" w:rsidRDefault="001C3AC7">
      <w:pPr>
        <w:pStyle w:val="Corpodetexto"/>
        <w:spacing w:before="3"/>
        <w:rPr>
          <w:rFonts w:ascii="Tahoma" w:hAnsi="Tahoma" w:cs="Tahoma"/>
        </w:rPr>
      </w:pPr>
    </w:p>
    <w:tbl>
      <w:tblPr>
        <w:tblStyle w:val="TableNormal"/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7"/>
      </w:tblGrid>
      <w:tr w:rsidR="00F11EFD" w:rsidRPr="00C708B9" w14:paraId="2CDBE1B9" w14:textId="77777777" w:rsidTr="00F11EFD">
        <w:trPr>
          <w:trHeight w:val="428"/>
        </w:trPr>
        <w:tc>
          <w:tcPr>
            <w:tcW w:w="9367" w:type="dxa"/>
            <w:shd w:val="clear" w:color="auto" w:fill="F3F3F3"/>
          </w:tcPr>
          <w:p w14:paraId="0CD5FBD3" w14:textId="5AACB6DB" w:rsidR="00F11EFD" w:rsidRPr="00C708B9" w:rsidRDefault="00F11EFD">
            <w:pPr>
              <w:pStyle w:val="TableParagraph"/>
              <w:rPr>
                <w:rFonts w:ascii="Tahoma" w:hAnsi="Tahoma" w:cs="Tahoma"/>
                <w:b/>
                <w:bCs/>
                <w:sz w:val="20"/>
              </w:rPr>
            </w:pPr>
            <w:r w:rsidRPr="00C708B9">
              <w:rPr>
                <w:rFonts w:ascii="Tahoma" w:hAnsi="Tahoma" w:cs="Tahoma"/>
                <w:b/>
                <w:bCs/>
                <w:sz w:val="20"/>
              </w:rPr>
              <w:t>CARGA HORÁRIA</w:t>
            </w:r>
          </w:p>
        </w:tc>
      </w:tr>
      <w:tr w:rsidR="00F11EFD" w:rsidRPr="00C708B9" w14:paraId="594E78F1" w14:textId="77777777" w:rsidTr="00F11EFD">
        <w:trPr>
          <w:trHeight w:val="431"/>
        </w:trPr>
        <w:tc>
          <w:tcPr>
            <w:tcW w:w="9367" w:type="dxa"/>
          </w:tcPr>
          <w:p w14:paraId="0A6F4EED" w14:textId="337014C3" w:rsidR="00F11EFD" w:rsidRPr="006137A3" w:rsidRDefault="00E506D1">
            <w:pPr>
              <w:pStyle w:val="TableParagraph"/>
              <w:spacing w:before="98"/>
              <w:rPr>
                <w:rFonts w:ascii="Tahoma" w:hAnsi="Tahoma" w:cs="Tahoma"/>
                <w:i/>
                <w:iCs/>
                <w:sz w:val="20"/>
              </w:rPr>
            </w:pPr>
            <w:r w:rsidRPr="006137A3">
              <w:rPr>
                <w:rFonts w:ascii="Tahoma" w:hAnsi="Tahoma" w:cs="Tahoma"/>
                <w:i/>
                <w:iCs/>
                <w:sz w:val="20"/>
              </w:rPr>
              <w:t>Informe a carga horária total do curso</w:t>
            </w:r>
          </w:p>
        </w:tc>
      </w:tr>
    </w:tbl>
    <w:p w14:paraId="32829DB4" w14:textId="77777777" w:rsidR="006C1E72" w:rsidRPr="00C708B9" w:rsidRDefault="006C1E72">
      <w:pPr>
        <w:pStyle w:val="Corpodetexto"/>
        <w:spacing w:before="1"/>
        <w:rPr>
          <w:rFonts w:ascii="Tahoma" w:hAnsi="Tahoma" w:cs="Tahoma"/>
        </w:rPr>
      </w:pPr>
    </w:p>
    <w:tbl>
      <w:tblPr>
        <w:tblStyle w:val="TableNormal"/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2"/>
      </w:tblGrid>
      <w:tr w:rsidR="006C1E72" w:rsidRPr="00C708B9" w14:paraId="1858F782" w14:textId="77777777">
        <w:trPr>
          <w:trHeight w:val="428"/>
        </w:trPr>
        <w:tc>
          <w:tcPr>
            <w:tcW w:w="9362" w:type="dxa"/>
            <w:shd w:val="clear" w:color="auto" w:fill="F3F3F3"/>
          </w:tcPr>
          <w:p w14:paraId="57E8C84C" w14:textId="77777777" w:rsidR="006C1E72" w:rsidRPr="00C708B9" w:rsidRDefault="00000000">
            <w:pPr>
              <w:pStyle w:val="TableParagraph"/>
              <w:rPr>
                <w:rFonts w:ascii="Tahoma" w:hAnsi="Tahoma" w:cs="Tahoma"/>
                <w:b/>
                <w:bCs/>
                <w:sz w:val="20"/>
              </w:rPr>
            </w:pPr>
            <w:r w:rsidRPr="00C708B9">
              <w:rPr>
                <w:rFonts w:ascii="Tahoma" w:hAnsi="Tahoma" w:cs="Tahoma"/>
                <w:b/>
                <w:bCs/>
                <w:spacing w:val="-2"/>
                <w:sz w:val="20"/>
              </w:rPr>
              <w:t>EMENTA</w:t>
            </w:r>
          </w:p>
        </w:tc>
      </w:tr>
      <w:tr w:rsidR="00CB7BCF" w:rsidRPr="00C708B9" w14:paraId="551D4AD1" w14:textId="77777777">
        <w:trPr>
          <w:trHeight w:val="1266"/>
        </w:trPr>
        <w:tc>
          <w:tcPr>
            <w:tcW w:w="9362" w:type="dxa"/>
          </w:tcPr>
          <w:p w14:paraId="3AED5155" w14:textId="2DA5D82A" w:rsidR="00CB7BCF" w:rsidRPr="006137A3" w:rsidRDefault="00CB7BCF" w:rsidP="00CB7BCF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6137A3">
              <w:rPr>
                <w:rFonts w:ascii="Tahoma" w:hAnsi="Tahoma" w:cs="Tahoma"/>
                <w:i/>
                <w:iCs/>
                <w:sz w:val="20"/>
                <w:szCs w:val="20"/>
              </w:rPr>
              <w:t>Resumo do conteúdo programático do curso, que descreve os temas, objetivos, competências, metodologias</w:t>
            </w:r>
            <w:r w:rsidR="00C708B9" w:rsidRPr="006137A3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e</w:t>
            </w:r>
            <w:r w:rsidRPr="006137A3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avaliações:</w:t>
            </w:r>
          </w:p>
          <w:p w14:paraId="3D560A03" w14:textId="77777777" w:rsidR="00CB7BCF" w:rsidRPr="00C708B9" w:rsidRDefault="00CB7BCF" w:rsidP="00CB7BCF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8CAF0A7" w14:textId="64A5FE6C" w:rsidR="00CB7BCF" w:rsidRPr="00C708B9" w:rsidRDefault="00CB7BCF" w:rsidP="00CB7BCF">
            <w:pPr>
              <w:pStyle w:val="TableParagraph"/>
              <w:spacing w:before="109" w:line="256" w:lineRule="auto"/>
              <w:ind w:left="720" w:right="5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08B9">
              <w:rPr>
                <w:rFonts w:ascii="Tahoma" w:hAnsi="Tahoma" w:cs="Tahoma"/>
                <w:b/>
                <w:bCs/>
                <w:sz w:val="20"/>
                <w:szCs w:val="20"/>
              </w:rPr>
              <w:t>Conteúdo Programático:</w:t>
            </w:r>
            <w:r w:rsidRPr="00C708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E2F1C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detalhe os </w:t>
            </w:r>
            <w:r w:rsidRPr="009E2F1C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tópicos</w:t>
            </w:r>
            <w:r w:rsidR="009E2F1C">
              <w:rPr>
                <w:rFonts w:ascii="Tahoma" w:hAnsi="Tahoma" w:cs="Tahoma"/>
                <w:i/>
                <w:iCs/>
                <w:sz w:val="20"/>
                <w:szCs w:val="20"/>
              </w:rPr>
              <w:t>,</w:t>
            </w:r>
            <w:r w:rsidRPr="009E2F1C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  <w:r w:rsidRPr="009E2F1C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 xml:space="preserve">atividades </w:t>
            </w:r>
            <w:r w:rsidRPr="009E2F1C">
              <w:rPr>
                <w:rFonts w:ascii="Tahoma" w:hAnsi="Tahoma" w:cs="Tahoma"/>
                <w:i/>
                <w:iCs/>
                <w:sz w:val="20"/>
                <w:szCs w:val="20"/>
              </w:rPr>
              <w:t>a serem abordados e carga horária</w:t>
            </w:r>
          </w:p>
          <w:p w14:paraId="0C7F0F29" w14:textId="77777777" w:rsidR="00CB7BCF" w:rsidRPr="00C708B9" w:rsidRDefault="00CB7BCF" w:rsidP="00CB7BCF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1755F3B" w14:textId="4F1E5A16" w:rsidR="00CB7BCF" w:rsidRPr="00C708B9" w:rsidRDefault="00CB7BCF" w:rsidP="00CB7BCF">
            <w:pPr>
              <w:pStyle w:val="TableParagraph"/>
              <w:spacing w:before="109" w:line="256" w:lineRule="auto"/>
              <w:ind w:left="720" w:right="5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08B9">
              <w:rPr>
                <w:rFonts w:ascii="Tahoma" w:hAnsi="Tahoma" w:cs="Tahoma"/>
                <w:b/>
                <w:bCs/>
                <w:sz w:val="20"/>
                <w:szCs w:val="20"/>
              </w:rPr>
              <w:t>Objetivo Geral:</w:t>
            </w:r>
            <w:r w:rsidRPr="00C708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E2F1C">
              <w:rPr>
                <w:rFonts w:ascii="Tahoma" w:hAnsi="Tahoma" w:cs="Tahoma"/>
                <w:i/>
                <w:iCs/>
                <w:sz w:val="20"/>
                <w:szCs w:val="20"/>
              </w:rPr>
              <w:t>indique a finalidade do estudo e a(s) meta(s) a ser(em) alcançada(s)</w:t>
            </w:r>
            <w:r w:rsidR="009E2F1C">
              <w:rPr>
                <w:rFonts w:ascii="Tahoma" w:hAnsi="Tahoma" w:cs="Tahoma"/>
                <w:i/>
                <w:iCs/>
                <w:sz w:val="20"/>
                <w:szCs w:val="20"/>
              </w:rPr>
              <w:t>.</w:t>
            </w:r>
          </w:p>
          <w:p w14:paraId="425F98DE" w14:textId="77777777" w:rsidR="00CB7BCF" w:rsidRPr="00C708B9" w:rsidRDefault="00CB7BCF" w:rsidP="00CB7BCF">
            <w:pPr>
              <w:pStyle w:val="TableParagraph"/>
              <w:spacing w:before="109" w:line="256" w:lineRule="auto"/>
              <w:ind w:left="720" w:right="56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CDF9C77" w14:textId="32EC711B" w:rsidR="00CB7BCF" w:rsidRPr="009E2F1C" w:rsidRDefault="00CB7BCF" w:rsidP="00CB7BCF">
            <w:pPr>
              <w:pStyle w:val="TableParagraph"/>
              <w:spacing w:before="109" w:line="256" w:lineRule="auto"/>
              <w:ind w:left="720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C708B9">
              <w:rPr>
                <w:rFonts w:ascii="Tahoma" w:hAnsi="Tahoma" w:cs="Tahoma"/>
                <w:b/>
                <w:bCs/>
                <w:sz w:val="20"/>
                <w:szCs w:val="20"/>
              </w:rPr>
              <w:t>Competências a serem desenvolvidas</w:t>
            </w:r>
            <w:r w:rsidRPr="00C708B9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 w:rsidR="000C1F26" w:rsidRPr="009E2F1C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informe os conhecimentos, habilidades e atitudes que </w:t>
            </w:r>
            <w:r w:rsidR="007A3591" w:rsidRPr="009E2F1C">
              <w:rPr>
                <w:rFonts w:ascii="Tahoma" w:hAnsi="Tahoma" w:cs="Tahoma"/>
                <w:i/>
                <w:iCs/>
                <w:sz w:val="20"/>
                <w:szCs w:val="20"/>
              </w:rPr>
              <w:t>que ser espera promover no aluno.</w:t>
            </w:r>
          </w:p>
          <w:p w14:paraId="0ED30AEA" w14:textId="77777777" w:rsidR="00CB7BCF" w:rsidRPr="00C708B9" w:rsidRDefault="00CB7BCF" w:rsidP="00CB7BCF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1567A7D" w14:textId="50F3C57F" w:rsidR="00CB7BCF" w:rsidRPr="00C708B9" w:rsidRDefault="00CB7BCF" w:rsidP="00CB7BCF">
            <w:pPr>
              <w:pStyle w:val="TableParagraph"/>
              <w:spacing w:before="109" w:line="256" w:lineRule="auto"/>
              <w:ind w:left="720" w:right="5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08B9">
              <w:rPr>
                <w:rFonts w:ascii="Tahoma" w:hAnsi="Tahoma" w:cs="Tahoma"/>
                <w:b/>
                <w:bCs/>
                <w:sz w:val="20"/>
                <w:szCs w:val="20"/>
              </w:rPr>
              <w:t>Metodologia:</w:t>
            </w:r>
            <w:r w:rsidRPr="00C708B9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9E2F1C">
              <w:rPr>
                <w:rFonts w:ascii="Tahoma" w:hAnsi="Tahoma" w:cs="Tahoma"/>
                <w:i/>
                <w:iCs/>
                <w:sz w:val="20"/>
                <w:szCs w:val="20"/>
              </w:rPr>
              <w:t>defina o conjunto de técnicas e processos que visam a formação de alunos em áreas do conhecimento específicas</w:t>
            </w:r>
            <w:r w:rsidR="007A359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111A2E1" w14:textId="77777777" w:rsidR="000C1F26" w:rsidRPr="00C708B9" w:rsidRDefault="000C1F26" w:rsidP="00CB7BCF">
            <w:pPr>
              <w:pStyle w:val="TableParagraph"/>
              <w:spacing w:before="109" w:line="256" w:lineRule="auto"/>
              <w:ind w:left="720" w:right="56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AC723D0" w14:textId="0654FEBE" w:rsidR="000C1F26" w:rsidRPr="00C708B9" w:rsidRDefault="000C1F26" w:rsidP="00CB7BCF">
            <w:pPr>
              <w:pStyle w:val="TableParagraph"/>
              <w:spacing w:before="109" w:line="256" w:lineRule="auto"/>
              <w:ind w:left="720" w:right="5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E2F1C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Exemplo:</w:t>
            </w:r>
            <w:r w:rsidRPr="00C708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E2F1C">
              <w:rPr>
                <w:rFonts w:ascii="Tahoma" w:hAnsi="Tahoma" w:cs="Tahoma"/>
                <w:i/>
                <w:iCs/>
                <w:sz w:val="20"/>
                <w:szCs w:val="20"/>
              </w:rPr>
              <w:t>O curso será desenvolvido por meio de aulas expositivas dialogadas, com o uso de recursos audiovisuais, debates em grupo, estudos de caso e leituras dirigidas.</w:t>
            </w:r>
          </w:p>
          <w:p w14:paraId="7DA5FDB0" w14:textId="77777777" w:rsidR="00CB7BCF" w:rsidRPr="00C708B9" w:rsidRDefault="00CB7BCF" w:rsidP="00CB7BCF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941F102" w14:textId="4B5D5BD9" w:rsidR="00646A72" w:rsidRDefault="00646A72" w:rsidP="00646A72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sz w:val="20"/>
                <w:szCs w:val="20"/>
                <w:lang w:val="pt-BR"/>
              </w:rPr>
            </w:pPr>
            <w:r w:rsidRPr="00646A72"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  <w:t>Avaliação: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  <w:t xml:space="preserve"> </w:t>
            </w:r>
            <w:r w:rsidRPr="00646A72">
              <w:rPr>
                <w:rFonts w:ascii="Tahoma" w:hAnsi="Tahoma" w:cs="Tahoma"/>
                <w:sz w:val="20"/>
                <w:szCs w:val="20"/>
                <w:lang w:val="pt-BR"/>
              </w:rPr>
              <w:t>estabeleça qual será a forma de avaliação</w:t>
            </w:r>
            <w:r>
              <w:rPr>
                <w:rFonts w:ascii="Tahoma" w:hAnsi="Tahoma" w:cs="Tahoma"/>
                <w:sz w:val="20"/>
                <w:szCs w:val="20"/>
                <w:lang w:val="pt-BR"/>
              </w:rPr>
              <w:t>:</w:t>
            </w:r>
          </w:p>
          <w:p w14:paraId="3631CE33" w14:textId="304F6E2F" w:rsidR="00646A72" w:rsidRPr="00646A72" w:rsidRDefault="00646A72" w:rsidP="00646A72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pt-BR"/>
              </w:rPr>
            </w:pPr>
            <w:r w:rsidRPr="00646A72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pt-BR"/>
              </w:rPr>
              <w:t>Exemplos:</w:t>
            </w:r>
          </w:p>
          <w:p w14:paraId="71C7C060" w14:textId="4D9492DE" w:rsidR="00646A72" w:rsidRPr="00646A72" w:rsidRDefault="00646A72" w:rsidP="00646A72">
            <w:pPr>
              <w:pStyle w:val="TableParagraph"/>
              <w:numPr>
                <w:ilvl w:val="0"/>
                <w:numId w:val="8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646A72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 xml:space="preserve">Participação e presença </w:t>
            </w:r>
          </w:p>
          <w:p w14:paraId="172C1D63" w14:textId="1A9EA2FC" w:rsidR="00646A72" w:rsidRPr="00646A72" w:rsidRDefault="00646A72" w:rsidP="00646A72">
            <w:pPr>
              <w:pStyle w:val="TableParagraph"/>
              <w:numPr>
                <w:ilvl w:val="0"/>
                <w:numId w:val="8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646A72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>Atividades práticas 30%</w:t>
            </w:r>
          </w:p>
          <w:p w14:paraId="127011D8" w14:textId="59B38540" w:rsidR="00646A72" w:rsidRPr="00646A72" w:rsidRDefault="00646A72" w:rsidP="00646A72">
            <w:pPr>
              <w:pStyle w:val="TableParagraph"/>
              <w:numPr>
                <w:ilvl w:val="0"/>
                <w:numId w:val="8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646A72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 xml:space="preserve">Seminários e apresentações </w:t>
            </w:r>
          </w:p>
          <w:p w14:paraId="70694BC1" w14:textId="570BDF76" w:rsidR="00646A72" w:rsidRPr="00646A72" w:rsidRDefault="00646A72" w:rsidP="00646A72">
            <w:pPr>
              <w:pStyle w:val="TableParagraph"/>
              <w:numPr>
                <w:ilvl w:val="0"/>
                <w:numId w:val="8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646A72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 xml:space="preserve">Projeto final </w:t>
            </w:r>
          </w:p>
          <w:p w14:paraId="128C2579" w14:textId="1D8E7F39" w:rsidR="00646A72" w:rsidRDefault="00646A72" w:rsidP="00646A72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</w:pPr>
            <w:r w:rsidRPr="00646A72"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  <w:t xml:space="preserve">Critérios de </w:t>
            </w:r>
            <w:proofErr w:type="gramStart"/>
            <w:r w:rsidRPr="00646A72"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  <w:t>Avaliação :</w:t>
            </w:r>
            <w:proofErr w:type="gramEnd"/>
          </w:p>
          <w:p w14:paraId="094DFAC3" w14:textId="56BAC152" w:rsidR="00646A72" w:rsidRPr="00646A72" w:rsidRDefault="00646A72" w:rsidP="00646A72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pt-BR"/>
              </w:rPr>
            </w:pPr>
            <w:r w:rsidRPr="00646A72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pt-BR"/>
              </w:rPr>
              <w:t>Exemplos:</w:t>
            </w:r>
          </w:p>
          <w:p w14:paraId="25865E43" w14:textId="77777777" w:rsidR="00646A72" w:rsidRPr="00646A72" w:rsidRDefault="00646A72" w:rsidP="00646A72">
            <w:pPr>
              <w:pStyle w:val="TableParagraph"/>
              <w:numPr>
                <w:ilvl w:val="0"/>
                <w:numId w:val="9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646A72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>A frequência mínima para aprovação é de 75%.</w:t>
            </w:r>
          </w:p>
          <w:p w14:paraId="2EDAF8DF" w14:textId="46562A73" w:rsidR="00646A72" w:rsidRPr="00646A72" w:rsidRDefault="00646A72" w:rsidP="00646A72">
            <w:pPr>
              <w:pStyle w:val="TableParagraph"/>
              <w:numPr>
                <w:ilvl w:val="0"/>
                <w:numId w:val="9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646A72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lastRenderedPageBreak/>
              <w:t>A nota mínima para aprovação é 7,0 (em uma escala de 0 a 10)</w:t>
            </w:r>
          </w:p>
          <w:p w14:paraId="1035B55C" w14:textId="026DDA53" w:rsidR="00646A72" w:rsidRPr="00646A72" w:rsidRDefault="00646A72" w:rsidP="00CB7BCF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646A72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>Informe se haverá certificação.</w:t>
            </w:r>
          </w:p>
          <w:p w14:paraId="4E97EB80" w14:textId="77777777" w:rsidR="00646A72" w:rsidRPr="00646A72" w:rsidRDefault="00646A72" w:rsidP="00CB7BCF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6464FCC" w14:textId="77777777" w:rsidR="00CB7BCF" w:rsidRPr="00C708B9" w:rsidRDefault="00CB7BCF" w:rsidP="00CB7BCF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</w:pPr>
            <w:r w:rsidRPr="00C708B9"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  <w:t>Metodologia de Suporte ou Tutoria (se aplicável)</w:t>
            </w:r>
          </w:p>
          <w:p w14:paraId="627025D7" w14:textId="77777777" w:rsidR="00CB7BCF" w:rsidRPr="009E2F1C" w:rsidRDefault="00CB7BCF" w:rsidP="00CB7BCF">
            <w:pPr>
              <w:pStyle w:val="TableParagraph"/>
              <w:numPr>
                <w:ilvl w:val="0"/>
                <w:numId w:val="7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9E2F1C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 xml:space="preserve">Caso haja tutorial ou suporte após a prática assistida, detalhar como isso ocorrerá, como serão as </w:t>
            </w:r>
            <w:r w:rsidRPr="009E2F1C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pt-BR"/>
              </w:rPr>
              <w:t>sessões de apoio</w:t>
            </w:r>
            <w:r w:rsidRPr="009E2F1C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 xml:space="preserve"> e </w:t>
            </w:r>
            <w:r w:rsidRPr="009E2F1C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pt-BR"/>
              </w:rPr>
              <w:t xml:space="preserve">canais de comunicação </w:t>
            </w:r>
            <w:r w:rsidRPr="009E2F1C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>disponíveis</w:t>
            </w:r>
          </w:p>
          <w:p w14:paraId="0368A3B1" w14:textId="77777777" w:rsidR="00CB7BCF" w:rsidRPr="00C708B9" w:rsidRDefault="00CB7BCF" w:rsidP="00CB7BCF">
            <w:pPr>
              <w:pStyle w:val="TableParagraph"/>
              <w:spacing w:before="109" w:line="256" w:lineRule="auto"/>
              <w:ind w:left="0" w:right="56"/>
              <w:jc w:val="both"/>
              <w:rPr>
                <w:rFonts w:ascii="Tahoma" w:hAnsi="Tahoma" w:cs="Tahoma"/>
                <w:sz w:val="20"/>
                <w:szCs w:val="20"/>
                <w:lang w:val="pt-BR"/>
              </w:rPr>
            </w:pPr>
          </w:p>
          <w:p w14:paraId="743FC2EF" w14:textId="03B71E19" w:rsidR="00CB7BCF" w:rsidRPr="009E2F1C" w:rsidRDefault="00CB7BCF" w:rsidP="00CB7BCF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C708B9">
              <w:rPr>
                <w:rFonts w:ascii="Tahoma" w:hAnsi="Tahoma" w:cs="Tahoma"/>
                <w:b/>
                <w:bCs/>
                <w:sz w:val="20"/>
                <w:szCs w:val="20"/>
              </w:rPr>
              <w:t>Resultados esperados:</w:t>
            </w:r>
            <w:r w:rsidR="000C1F26" w:rsidRPr="00C708B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9E2F1C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Definir  o que os participantes devem ser capazes de realizar no segmento da atividade. Esses resultados devem ser descritos de maneira clara, mensurável e alinhada aos objetivos do plano. </w:t>
            </w:r>
          </w:p>
          <w:p w14:paraId="4D263885" w14:textId="77777777" w:rsidR="00CB7BCF" w:rsidRPr="00C708B9" w:rsidRDefault="00CB7BCF" w:rsidP="00CB7BCF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E531D28" w14:textId="77777777" w:rsidR="00CB7BCF" w:rsidRPr="009E2F1C" w:rsidRDefault="00CB7BCF" w:rsidP="00CB7BCF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9E2F1C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Exemplo:</w:t>
            </w:r>
          </w:p>
          <w:p w14:paraId="65927560" w14:textId="77777777" w:rsidR="00CB7BCF" w:rsidRPr="009E2F1C" w:rsidRDefault="00CB7BCF" w:rsidP="00CB7BCF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9E2F1C">
              <w:rPr>
                <w:rFonts w:ascii="Tahoma" w:hAnsi="Tahoma" w:cs="Tahoma"/>
                <w:i/>
                <w:iCs/>
                <w:sz w:val="20"/>
                <w:szCs w:val="20"/>
              </w:rPr>
              <w:t>**Competências Desenvolvidas** - **Descrição**: Detalhe as habilidades, conhecimentos e atitudes que os participantes deverão adquirir ao longo da prática assistida . Essas competências podem ser cognitivas (conhecimento teórico), procedimentais (habilidades práticas) ou atitudinais (comportamentos e posturas).</w:t>
            </w:r>
          </w:p>
          <w:p w14:paraId="281BFF49" w14:textId="2EEFE832" w:rsidR="00CB7BCF" w:rsidRPr="00C708B9" w:rsidRDefault="00CB7BCF" w:rsidP="00CB7BCF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14:paraId="5FCC0FB6" w14:textId="77777777" w:rsidR="006C1E72" w:rsidRPr="00C708B9" w:rsidRDefault="006C1E72" w:rsidP="00C708B9">
      <w:pPr>
        <w:pStyle w:val="Corpodetexto"/>
        <w:spacing w:after="1"/>
        <w:rPr>
          <w:rFonts w:ascii="Tahoma" w:hAnsi="Tahoma" w:cs="Tahoma"/>
        </w:rPr>
      </w:pPr>
    </w:p>
    <w:sectPr w:rsidR="006C1E72" w:rsidRPr="00C708B9">
      <w:headerReference w:type="default" r:id="rId7"/>
      <w:footerReference w:type="default" r:id="rId8"/>
      <w:pgSz w:w="12240" w:h="15840"/>
      <w:pgMar w:top="1440" w:right="1300" w:bottom="960" w:left="1300" w:header="0" w:footer="7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49F3E" w14:textId="77777777" w:rsidR="008F6627" w:rsidRDefault="008F6627">
      <w:r>
        <w:separator/>
      </w:r>
    </w:p>
  </w:endnote>
  <w:endnote w:type="continuationSeparator" w:id="0">
    <w:p w14:paraId="643F0CE6" w14:textId="77777777" w:rsidR="008F6627" w:rsidRDefault="008F6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0760C" w14:textId="0C1CF768" w:rsidR="006C1E72" w:rsidRDefault="006C1E72">
    <w:pPr>
      <w:pStyle w:val="Corpodetex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21FAD" w14:textId="77777777" w:rsidR="008F6627" w:rsidRDefault="008F6627">
      <w:r>
        <w:separator/>
      </w:r>
    </w:p>
  </w:footnote>
  <w:footnote w:type="continuationSeparator" w:id="0">
    <w:p w14:paraId="4C5CD1B6" w14:textId="77777777" w:rsidR="008F6627" w:rsidRDefault="008F66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22698706"/>
      <w:docPartObj>
        <w:docPartGallery w:val="Watermarks"/>
        <w:docPartUnique/>
      </w:docPartObj>
    </w:sdtPr>
    <w:sdtContent>
      <w:p w14:paraId="6BD187E1" w14:textId="5B0051E4" w:rsidR="009E2F1C" w:rsidRDefault="00000000">
        <w:pPr>
          <w:pStyle w:val="Cabealho"/>
        </w:pPr>
        <w:r>
          <w:pict w14:anchorId="61FCAF6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RASCUNHO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61FB9"/>
    <w:multiLevelType w:val="hybridMultilevel"/>
    <w:tmpl w:val="72AE1E10"/>
    <w:lvl w:ilvl="0" w:tplc="97307332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B56A2A9C">
      <w:numFmt w:val="bullet"/>
      <w:lvlText w:val="•"/>
      <w:lvlJc w:val="left"/>
      <w:pPr>
        <w:ind w:left="1672" w:hanging="360"/>
      </w:pPr>
      <w:rPr>
        <w:rFonts w:hint="default"/>
        <w:lang w:val="pt-PT" w:eastAsia="en-US" w:bidi="ar-SA"/>
      </w:rPr>
    </w:lvl>
    <w:lvl w:ilvl="2" w:tplc="2BD27D5A">
      <w:numFmt w:val="bullet"/>
      <w:lvlText w:val="•"/>
      <w:lvlJc w:val="left"/>
      <w:pPr>
        <w:ind w:left="2524" w:hanging="360"/>
      </w:pPr>
      <w:rPr>
        <w:rFonts w:hint="default"/>
        <w:lang w:val="pt-PT" w:eastAsia="en-US" w:bidi="ar-SA"/>
      </w:rPr>
    </w:lvl>
    <w:lvl w:ilvl="3" w:tplc="5B5EAB9C">
      <w:numFmt w:val="bullet"/>
      <w:lvlText w:val="•"/>
      <w:lvlJc w:val="left"/>
      <w:pPr>
        <w:ind w:left="3376" w:hanging="360"/>
      </w:pPr>
      <w:rPr>
        <w:rFonts w:hint="default"/>
        <w:lang w:val="pt-PT" w:eastAsia="en-US" w:bidi="ar-SA"/>
      </w:rPr>
    </w:lvl>
    <w:lvl w:ilvl="4" w:tplc="EFC85F5A">
      <w:numFmt w:val="bullet"/>
      <w:lvlText w:val="•"/>
      <w:lvlJc w:val="left"/>
      <w:pPr>
        <w:ind w:left="4228" w:hanging="360"/>
      </w:pPr>
      <w:rPr>
        <w:rFonts w:hint="default"/>
        <w:lang w:val="pt-PT" w:eastAsia="en-US" w:bidi="ar-SA"/>
      </w:rPr>
    </w:lvl>
    <w:lvl w:ilvl="5" w:tplc="8B7E0AD4">
      <w:numFmt w:val="bullet"/>
      <w:lvlText w:val="•"/>
      <w:lvlJc w:val="left"/>
      <w:pPr>
        <w:ind w:left="5081" w:hanging="360"/>
      </w:pPr>
      <w:rPr>
        <w:rFonts w:hint="default"/>
        <w:lang w:val="pt-PT" w:eastAsia="en-US" w:bidi="ar-SA"/>
      </w:rPr>
    </w:lvl>
    <w:lvl w:ilvl="6" w:tplc="B508882A">
      <w:numFmt w:val="bullet"/>
      <w:lvlText w:val="•"/>
      <w:lvlJc w:val="left"/>
      <w:pPr>
        <w:ind w:left="5933" w:hanging="360"/>
      </w:pPr>
      <w:rPr>
        <w:rFonts w:hint="default"/>
        <w:lang w:val="pt-PT" w:eastAsia="en-US" w:bidi="ar-SA"/>
      </w:rPr>
    </w:lvl>
    <w:lvl w:ilvl="7" w:tplc="20D4D810">
      <w:numFmt w:val="bullet"/>
      <w:lvlText w:val="•"/>
      <w:lvlJc w:val="left"/>
      <w:pPr>
        <w:ind w:left="6785" w:hanging="360"/>
      </w:pPr>
      <w:rPr>
        <w:rFonts w:hint="default"/>
        <w:lang w:val="pt-PT" w:eastAsia="en-US" w:bidi="ar-SA"/>
      </w:rPr>
    </w:lvl>
    <w:lvl w:ilvl="8" w:tplc="5AE2E508">
      <w:numFmt w:val="bullet"/>
      <w:lvlText w:val="•"/>
      <w:lvlJc w:val="left"/>
      <w:pPr>
        <w:ind w:left="7637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0E08790C"/>
    <w:multiLevelType w:val="multilevel"/>
    <w:tmpl w:val="03508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C965A9"/>
    <w:multiLevelType w:val="multilevel"/>
    <w:tmpl w:val="BDCCD576"/>
    <w:lvl w:ilvl="0">
      <w:start w:val="1"/>
      <w:numFmt w:val="decimal"/>
      <w:lvlText w:val="%1"/>
      <w:lvlJc w:val="left"/>
      <w:pPr>
        <w:ind w:left="1540" w:hanging="36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540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880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60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4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21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01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1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3B5B63A5"/>
    <w:multiLevelType w:val="multilevel"/>
    <w:tmpl w:val="169E2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CC093B"/>
    <w:multiLevelType w:val="multilevel"/>
    <w:tmpl w:val="A6E2D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194715"/>
    <w:multiLevelType w:val="multilevel"/>
    <w:tmpl w:val="4DF290E6"/>
    <w:lvl w:ilvl="0">
      <w:start w:val="2"/>
      <w:numFmt w:val="decimal"/>
      <w:lvlText w:val="%1"/>
      <w:lvlJc w:val="left"/>
      <w:pPr>
        <w:ind w:left="1540" w:hanging="36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540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880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60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4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21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01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1" w:hanging="360"/>
      </w:pPr>
      <w:rPr>
        <w:rFonts w:hint="default"/>
        <w:lang w:val="pt-PT" w:eastAsia="en-US" w:bidi="ar-SA"/>
      </w:rPr>
    </w:lvl>
  </w:abstractNum>
  <w:abstractNum w:abstractNumId="6" w15:restartNumberingAfterBreak="0">
    <w:nsid w:val="5D9B506F"/>
    <w:multiLevelType w:val="hybridMultilevel"/>
    <w:tmpl w:val="F95E3A1A"/>
    <w:lvl w:ilvl="0" w:tplc="8314FDA0">
      <w:numFmt w:val="bullet"/>
      <w:lvlText w:val=""/>
      <w:lvlJc w:val="left"/>
      <w:pPr>
        <w:ind w:left="820" w:hanging="31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A3EC283A">
      <w:numFmt w:val="bullet"/>
      <w:lvlText w:val="•"/>
      <w:lvlJc w:val="left"/>
      <w:pPr>
        <w:ind w:left="1672" w:hanging="310"/>
      </w:pPr>
      <w:rPr>
        <w:rFonts w:hint="default"/>
        <w:lang w:val="pt-PT" w:eastAsia="en-US" w:bidi="ar-SA"/>
      </w:rPr>
    </w:lvl>
    <w:lvl w:ilvl="2" w:tplc="7C0403E6">
      <w:numFmt w:val="bullet"/>
      <w:lvlText w:val="•"/>
      <w:lvlJc w:val="left"/>
      <w:pPr>
        <w:ind w:left="2524" w:hanging="310"/>
      </w:pPr>
      <w:rPr>
        <w:rFonts w:hint="default"/>
        <w:lang w:val="pt-PT" w:eastAsia="en-US" w:bidi="ar-SA"/>
      </w:rPr>
    </w:lvl>
    <w:lvl w:ilvl="3" w:tplc="EE62B2B8">
      <w:numFmt w:val="bullet"/>
      <w:lvlText w:val="•"/>
      <w:lvlJc w:val="left"/>
      <w:pPr>
        <w:ind w:left="3376" w:hanging="310"/>
      </w:pPr>
      <w:rPr>
        <w:rFonts w:hint="default"/>
        <w:lang w:val="pt-PT" w:eastAsia="en-US" w:bidi="ar-SA"/>
      </w:rPr>
    </w:lvl>
    <w:lvl w:ilvl="4" w:tplc="D2049A4A">
      <w:numFmt w:val="bullet"/>
      <w:lvlText w:val="•"/>
      <w:lvlJc w:val="left"/>
      <w:pPr>
        <w:ind w:left="4228" w:hanging="310"/>
      </w:pPr>
      <w:rPr>
        <w:rFonts w:hint="default"/>
        <w:lang w:val="pt-PT" w:eastAsia="en-US" w:bidi="ar-SA"/>
      </w:rPr>
    </w:lvl>
    <w:lvl w:ilvl="5" w:tplc="B82E442E">
      <w:numFmt w:val="bullet"/>
      <w:lvlText w:val="•"/>
      <w:lvlJc w:val="left"/>
      <w:pPr>
        <w:ind w:left="5081" w:hanging="310"/>
      </w:pPr>
      <w:rPr>
        <w:rFonts w:hint="default"/>
        <w:lang w:val="pt-PT" w:eastAsia="en-US" w:bidi="ar-SA"/>
      </w:rPr>
    </w:lvl>
    <w:lvl w:ilvl="6" w:tplc="01FEAAAE">
      <w:numFmt w:val="bullet"/>
      <w:lvlText w:val="•"/>
      <w:lvlJc w:val="left"/>
      <w:pPr>
        <w:ind w:left="5933" w:hanging="310"/>
      </w:pPr>
      <w:rPr>
        <w:rFonts w:hint="default"/>
        <w:lang w:val="pt-PT" w:eastAsia="en-US" w:bidi="ar-SA"/>
      </w:rPr>
    </w:lvl>
    <w:lvl w:ilvl="7" w:tplc="7ACA1468">
      <w:numFmt w:val="bullet"/>
      <w:lvlText w:val="•"/>
      <w:lvlJc w:val="left"/>
      <w:pPr>
        <w:ind w:left="6785" w:hanging="310"/>
      </w:pPr>
      <w:rPr>
        <w:rFonts w:hint="default"/>
        <w:lang w:val="pt-PT" w:eastAsia="en-US" w:bidi="ar-SA"/>
      </w:rPr>
    </w:lvl>
    <w:lvl w:ilvl="8" w:tplc="3CC475D6">
      <w:numFmt w:val="bullet"/>
      <w:lvlText w:val="•"/>
      <w:lvlJc w:val="left"/>
      <w:pPr>
        <w:ind w:left="7637" w:hanging="310"/>
      </w:pPr>
      <w:rPr>
        <w:rFonts w:hint="default"/>
        <w:lang w:val="pt-PT" w:eastAsia="en-US" w:bidi="ar-SA"/>
      </w:rPr>
    </w:lvl>
  </w:abstractNum>
  <w:abstractNum w:abstractNumId="7" w15:restartNumberingAfterBreak="0">
    <w:nsid w:val="61680C5E"/>
    <w:multiLevelType w:val="multilevel"/>
    <w:tmpl w:val="3814A76E"/>
    <w:lvl w:ilvl="0">
      <w:start w:val="3"/>
      <w:numFmt w:val="decimal"/>
      <w:lvlText w:val="%1"/>
      <w:lvlJc w:val="left"/>
      <w:pPr>
        <w:ind w:left="1163" w:hanging="38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63" w:hanging="38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796" w:hanging="38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614" w:hanging="38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32" w:hanging="38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51" w:hanging="38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69" w:hanging="38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87" w:hanging="38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05" w:hanging="389"/>
      </w:pPr>
      <w:rPr>
        <w:rFonts w:hint="default"/>
        <w:lang w:val="pt-PT" w:eastAsia="en-US" w:bidi="ar-SA"/>
      </w:rPr>
    </w:lvl>
  </w:abstractNum>
  <w:abstractNum w:abstractNumId="8" w15:restartNumberingAfterBreak="0">
    <w:nsid w:val="7021717E"/>
    <w:multiLevelType w:val="multilevel"/>
    <w:tmpl w:val="59102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6416089">
    <w:abstractNumId w:val="6"/>
  </w:num>
  <w:num w:numId="2" w16cid:durableId="531846891">
    <w:abstractNumId w:val="7"/>
  </w:num>
  <w:num w:numId="3" w16cid:durableId="276572802">
    <w:abstractNumId w:val="5"/>
  </w:num>
  <w:num w:numId="4" w16cid:durableId="666592804">
    <w:abstractNumId w:val="2"/>
  </w:num>
  <w:num w:numId="5" w16cid:durableId="1265305059">
    <w:abstractNumId w:val="0"/>
  </w:num>
  <w:num w:numId="6" w16cid:durableId="1155757150">
    <w:abstractNumId w:val="3"/>
  </w:num>
  <w:num w:numId="7" w16cid:durableId="1956323431">
    <w:abstractNumId w:val="8"/>
  </w:num>
  <w:num w:numId="8" w16cid:durableId="425422315">
    <w:abstractNumId w:val="4"/>
  </w:num>
  <w:num w:numId="9" w16cid:durableId="1655598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72"/>
    <w:rsid w:val="000C1F26"/>
    <w:rsid w:val="001062BC"/>
    <w:rsid w:val="001C3AC7"/>
    <w:rsid w:val="006137A3"/>
    <w:rsid w:val="00646A72"/>
    <w:rsid w:val="00654562"/>
    <w:rsid w:val="006C1E72"/>
    <w:rsid w:val="00722414"/>
    <w:rsid w:val="007A3591"/>
    <w:rsid w:val="008F6627"/>
    <w:rsid w:val="009E2F1C"/>
    <w:rsid w:val="00C708B9"/>
    <w:rsid w:val="00CB7BCF"/>
    <w:rsid w:val="00DD75E0"/>
    <w:rsid w:val="00E506D1"/>
    <w:rsid w:val="00E7710C"/>
    <w:rsid w:val="00E8501F"/>
    <w:rsid w:val="00F11EFD"/>
    <w:rsid w:val="00FF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70A66"/>
  <w15:docId w15:val="{80C8B3FD-AE0D-4607-B840-0E3194D95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7"/>
      <w:ind w:left="100"/>
    </w:pPr>
  </w:style>
  <w:style w:type="paragraph" w:styleId="Cabealho">
    <w:name w:val="header"/>
    <w:basedOn w:val="Normal"/>
    <w:link w:val="CabealhoChar"/>
    <w:uiPriority w:val="99"/>
    <w:unhideWhenUsed/>
    <w:rsid w:val="009E2F1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E2F1C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9E2F1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E2F1C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42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70B54C5AAB5B4CBD90AAA0D143697A" ma:contentTypeVersion="25" ma:contentTypeDescription="Crie um novo documento." ma:contentTypeScope="" ma:versionID="c1d7ab5697a64e0801a5c662dead8e56">
  <xsd:schema xmlns:xsd="http://www.w3.org/2001/XMLSchema" xmlns:xs="http://www.w3.org/2001/XMLSchema" xmlns:p="http://schemas.microsoft.com/office/2006/metadata/properties" xmlns:ns1="http://schemas.microsoft.com/sharepoint/v3" xmlns:ns2="68779f18-ae61-45a0-ab99-5f16968dcefd" xmlns:ns3="204a94e8-d542-46aa-9a02-58723c70f376" targetNamespace="http://schemas.microsoft.com/office/2006/metadata/properties" ma:root="true" ma:fieldsID="30af4803b306e2ce94def224a4061c58" ns1:_="" ns2:_="" ns3:_="">
    <xsd:import namespace="http://schemas.microsoft.com/sharepoint/v3"/>
    <xsd:import namespace="68779f18-ae61-45a0-ab99-5f16968dcefd"/>
    <xsd:import namespace="204a94e8-d542-46aa-9a02-58723c70f3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779f18-ae61-45a0-ab99-5f16968dc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Marcações de imagem" ma:readOnly="false" ma:fieldId="{5cf76f15-5ced-4ddc-b409-7134ff3c332f}" ma:taxonomyMulti="true" ma:sspId="cd743f79-f374-44db-a6c2-25aed8e3f1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a94e8-d542-46aa-9a02-58723c70f37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83619bb-a802-4426-979c-c4fa4ec47d32}" ma:internalName="TaxCatchAll" ma:showField="CatchAllData" ma:web="204a94e8-d542-46aa-9a02-58723c70f3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68779f18-ae61-45a0-ab99-5f16968dcefd">
      <Terms xmlns="http://schemas.microsoft.com/office/infopath/2007/PartnerControls"/>
    </lcf76f155ced4ddcb4097134ff3c332f>
    <TaxCatchAll xmlns="204a94e8-d542-46aa-9a02-58723c70f376" xsi:nil="true"/>
  </documentManagement>
</p:properties>
</file>

<file path=customXml/itemProps1.xml><?xml version="1.0" encoding="utf-8"?>
<ds:datastoreItem xmlns:ds="http://schemas.openxmlformats.org/officeDocument/2006/customXml" ds:itemID="{512239F2-0F7E-4D8C-AD8C-2E4BFC1F8E3A}"/>
</file>

<file path=customXml/itemProps2.xml><?xml version="1.0" encoding="utf-8"?>
<ds:datastoreItem xmlns:ds="http://schemas.openxmlformats.org/officeDocument/2006/customXml" ds:itemID="{DBA6DC71-3AD2-433A-B494-8DFB284F152E}"/>
</file>

<file path=customXml/itemProps3.xml><?xml version="1.0" encoding="utf-8"?>
<ds:datastoreItem xmlns:ds="http://schemas.openxmlformats.org/officeDocument/2006/customXml" ds:itemID="{3388374A-305F-4F16-9525-4CF6552172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316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PLANO DE CURSO.docx</vt:lpstr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PLANO DE CURSO.docx</dc:title>
  <dc:creator>Raquel</dc:creator>
  <cp:lastModifiedBy>Juliana Marise</cp:lastModifiedBy>
  <cp:revision>6</cp:revision>
  <dcterms:created xsi:type="dcterms:W3CDTF">2024-10-22T13:52:00Z</dcterms:created>
  <dcterms:modified xsi:type="dcterms:W3CDTF">2024-11-12T18:09:00Z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2024-10-22T00:00:00Z</vt:filetime>
  </property>
  <property fmtid="{D5CDD505-2E9C-101B-9397-08002B2CF9AE}" pid="5" name="Producer">
    <vt:lpwstr>Microsoft® Word 2010</vt:lpwstr>
  </property>
  <property fmtid="{D5CDD505-2E9C-101B-9397-08002B2CF9AE}" pid="6" name="ContentTypeId">
    <vt:lpwstr>0x0101007070B54C5AAB5B4CBD90AAA0D143697A</vt:lpwstr>
  </property>
</Properties>
</file>